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DC" w:rsidRPr="00AA1FDC" w:rsidRDefault="00AA1FDC" w:rsidP="00AA1FDC">
      <w:pPr>
        <w:jc w:val="center"/>
        <w:rPr>
          <w:sz w:val="52"/>
          <w:szCs w:val="52"/>
        </w:rPr>
      </w:pPr>
      <w:r w:rsidRPr="00AA1FDC">
        <w:rPr>
          <w:sz w:val="52"/>
          <w:szCs w:val="52"/>
        </w:rPr>
        <w:t>KONTRONÍ OTÁZKY</w:t>
      </w:r>
    </w:p>
    <w:p w:rsidR="00AB1561" w:rsidRDefault="00AA1FDC" w:rsidP="00AA1FDC">
      <w:pPr>
        <w:jc w:val="center"/>
        <w:rPr>
          <w:sz w:val="52"/>
          <w:szCs w:val="52"/>
        </w:rPr>
      </w:pPr>
      <w:r w:rsidRPr="00AA1FDC">
        <w:rPr>
          <w:sz w:val="52"/>
          <w:szCs w:val="52"/>
        </w:rPr>
        <w:t>Skupina IV.</w:t>
      </w:r>
    </w:p>
    <w:p w:rsidR="00AA1FDC" w:rsidRPr="0068318E" w:rsidRDefault="00AA1FDC" w:rsidP="0068318E">
      <w:pPr>
        <w:spacing w:line="360" w:lineRule="auto"/>
        <w:jc w:val="center"/>
        <w:rPr>
          <w:sz w:val="26"/>
          <w:szCs w:val="26"/>
        </w:rPr>
      </w:pPr>
    </w:p>
    <w:p w:rsidR="00AA1FDC" w:rsidRPr="0068318E" w:rsidRDefault="00AA1FDC" w:rsidP="0068318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a) Myslivecké odívání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b) Lovy osamělé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c) Pořadí naléhavosti opatření při první pomoci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d) Který předpis uvádí způsob kontroly ulovené zvěře?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</w:p>
    <w:p w:rsidR="00AA1FDC" w:rsidRPr="0068318E" w:rsidRDefault="00AA1FDC" w:rsidP="0068318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a) Troubení při lovech, honec a jiných mysliveckých akcích</w:t>
      </w:r>
    </w:p>
    <w:p w:rsidR="00AA1FDC" w:rsidRPr="0068318E" w:rsidRDefault="007F1A8D" w:rsidP="0068318E">
      <w:pPr>
        <w:pStyle w:val="Odstavecseseznamem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b) Lovy l</w:t>
      </w:r>
      <w:bookmarkStart w:id="0" w:name="_GoBack"/>
      <w:bookmarkEnd w:id="0"/>
      <w:r w:rsidR="00AA1FDC" w:rsidRPr="0068318E">
        <w:rPr>
          <w:sz w:val="26"/>
          <w:szCs w:val="26"/>
        </w:rPr>
        <w:t>stné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c)Umělé dýchání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d) Co je to plomba používaná ke kontrole ulovené zvěře?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</w:p>
    <w:p w:rsidR="00AA1FDC" w:rsidRPr="0068318E" w:rsidRDefault="00AA1FDC" w:rsidP="0068318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a) Úlomky, zálomky, výlož, výřad, lovecké právo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b) Lovy vodní</w:t>
      </w:r>
    </w:p>
    <w:p w:rsidR="00AA1FDC" w:rsidRPr="0068318E" w:rsidRDefault="0068318E" w:rsidP="0068318E">
      <w:pPr>
        <w:pStyle w:val="Odstavecseseznamem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c) Nepřímá (ze</w:t>
      </w:r>
      <w:r w:rsidR="00AA1FDC" w:rsidRPr="0068318E">
        <w:rPr>
          <w:sz w:val="26"/>
          <w:szCs w:val="26"/>
        </w:rPr>
        <w:t>vní) masáž srdce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 xml:space="preserve">d) </w:t>
      </w:r>
      <w:r w:rsidR="00881803" w:rsidRPr="0068318E">
        <w:rPr>
          <w:sz w:val="26"/>
          <w:szCs w:val="26"/>
        </w:rPr>
        <w:t>Co je lístek o původu zvěře?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</w:p>
    <w:p w:rsidR="00AA1FDC" w:rsidRPr="0068318E" w:rsidRDefault="00AA1FDC" w:rsidP="0068318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a)</w:t>
      </w:r>
      <w:r w:rsidR="00881803" w:rsidRPr="0068318E">
        <w:rPr>
          <w:sz w:val="26"/>
          <w:szCs w:val="26"/>
        </w:rPr>
        <w:t xml:space="preserve"> Zvyky při poslední leči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b)</w:t>
      </w:r>
      <w:r w:rsidR="00881803" w:rsidRPr="0068318E">
        <w:rPr>
          <w:sz w:val="26"/>
          <w:szCs w:val="26"/>
        </w:rPr>
        <w:t xml:space="preserve"> Lovy společné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c)</w:t>
      </w:r>
      <w:r w:rsidR="00881803" w:rsidRPr="0068318E">
        <w:rPr>
          <w:sz w:val="26"/>
          <w:szCs w:val="26"/>
        </w:rPr>
        <w:t xml:space="preserve"> Protišoková opatření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d)</w:t>
      </w:r>
      <w:r w:rsidR="00881803" w:rsidRPr="0068318E">
        <w:rPr>
          <w:sz w:val="26"/>
          <w:szCs w:val="26"/>
        </w:rPr>
        <w:t xml:space="preserve"> Které údaje se zapisují do lístku o původu zvěře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</w:p>
    <w:p w:rsidR="00AA1FDC" w:rsidRPr="0068318E" w:rsidRDefault="00AA1FDC" w:rsidP="0068318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a)</w:t>
      </w:r>
      <w:r w:rsidR="00881803" w:rsidRPr="0068318E">
        <w:rPr>
          <w:sz w:val="26"/>
          <w:szCs w:val="26"/>
        </w:rPr>
        <w:t xml:space="preserve"> Přijímání mezi myslivce a pasování na lovce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b)</w:t>
      </w:r>
      <w:r w:rsidR="00881803" w:rsidRPr="0068318E">
        <w:rPr>
          <w:sz w:val="26"/>
          <w:szCs w:val="26"/>
        </w:rPr>
        <w:t xml:space="preserve"> Lovy na obnově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c)</w:t>
      </w:r>
      <w:r w:rsidR="00881803" w:rsidRPr="0068318E">
        <w:rPr>
          <w:sz w:val="26"/>
          <w:szCs w:val="26"/>
        </w:rPr>
        <w:t xml:space="preserve"> Opatření při poruše vědomí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d)</w:t>
      </w:r>
      <w:r w:rsidR="00881803" w:rsidRPr="0068318E">
        <w:rPr>
          <w:sz w:val="26"/>
          <w:szCs w:val="26"/>
        </w:rPr>
        <w:t xml:space="preserve"> Způsob výdeje plomb používaných ke kontrole ulovené zvěře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</w:p>
    <w:p w:rsidR="00AA1FDC" w:rsidRPr="0068318E" w:rsidRDefault="00AA1FDC" w:rsidP="0068318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a)</w:t>
      </w:r>
      <w:r w:rsidR="00881803" w:rsidRPr="0068318E">
        <w:rPr>
          <w:sz w:val="26"/>
          <w:szCs w:val="26"/>
        </w:rPr>
        <w:t xml:space="preserve"> Myslivecké pověry, patroni, pověsti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b)</w:t>
      </w:r>
      <w:r w:rsidR="00881803" w:rsidRPr="0068318E">
        <w:rPr>
          <w:sz w:val="26"/>
          <w:szCs w:val="26"/>
        </w:rPr>
        <w:t xml:space="preserve"> Sokolnictví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c)</w:t>
      </w:r>
      <w:r w:rsidR="00881803" w:rsidRPr="0068318E">
        <w:rPr>
          <w:sz w:val="26"/>
          <w:szCs w:val="26"/>
        </w:rPr>
        <w:t xml:space="preserve"> Ošetření </w:t>
      </w:r>
      <w:proofErr w:type="gramStart"/>
      <w:r w:rsidR="00881803" w:rsidRPr="0068318E">
        <w:rPr>
          <w:sz w:val="26"/>
          <w:szCs w:val="26"/>
        </w:rPr>
        <w:t xml:space="preserve">krvácení </w:t>
      </w:r>
      <w:r w:rsidR="00881803" w:rsidRPr="0068318E">
        <w:rPr>
          <w:i/>
          <w:sz w:val="26"/>
          <w:szCs w:val="26"/>
        </w:rPr>
        <w:t>( ze</w:t>
      </w:r>
      <w:proofErr w:type="gramEnd"/>
      <w:r w:rsidR="00881803" w:rsidRPr="0068318E">
        <w:rPr>
          <w:i/>
          <w:sz w:val="26"/>
          <w:szCs w:val="26"/>
        </w:rPr>
        <w:t xml:space="preserve"> žil, z nosu, z plic, ze zažívacích cest)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d)</w:t>
      </w:r>
      <w:r w:rsidR="00881803" w:rsidRPr="0068318E">
        <w:rPr>
          <w:sz w:val="26"/>
          <w:szCs w:val="26"/>
        </w:rPr>
        <w:t xml:space="preserve"> Způsob výdeje lístků o původu zvěře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</w:p>
    <w:p w:rsidR="00AA1FDC" w:rsidRPr="0068318E" w:rsidRDefault="00AA1FDC" w:rsidP="0068318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a)</w:t>
      </w:r>
      <w:r w:rsidR="00881803" w:rsidRPr="0068318E">
        <w:rPr>
          <w:sz w:val="26"/>
          <w:szCs w:val="26"/>
        </w:rPr>
        <w:t xml:space="preserve"> Myslivecké časopisy v minulosti a současnosti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b)</w:t>
      </w:r>
      <w:r w:rsidR="00881803" w:rsidRPr="0068318E">
        <w:rPr>
          <w:sz w:val="26"/>
          <w:szCs w:val="26"/>
        </w:rPr>
        <w:t xml:space="preserve"> Odchyt zvěře</w:t>
      </w:r>
    </w:p>
    <w:p w:rsidR="00AA1FDC" w:rsidRPr="0068318E" w:rsidRDefault="00AA1FDC" w:rsidP="0068318E">
      <w:pPr>
        <w:pStyle w:val="Odstavecseseznamem"/>
        <w:spacing w:line="360" w:lineRule="auto"/>
        <w:rPr>
          <w:i/>
          <w:sz w:val="26"/>
          <w:szCs w:val="26"/>
        </w:rPr>
      </w:pPr>
      <w:r w:rsidRPr="0068318E">
        <w:rPr>
          <w:sz w:val="26"/>
          <w:szCs w:val="26"/>
        </w:rPr>
        <w:t>c)</w:t>
      </w:r>
      <w:r w:rsidR="00881803" w:rsidRPr="0068318E">
        <w:rPr>
          <w:sz w:val="26"/>
          <w:szCs w:val="26"/>
        </w:rPr>
        <w:t xml:space="preserve"> Ošetření ran </w:t>
      </w:r>
      <w:r w:rsidR="00881803" w:rsidRPr="0068318E">
        <w:rPr>
          <w:i/>
          <w:sz w:val="26"/>
          <w:szCs w:val="26"/>
        </w:rPr>
        <w:t>(povrchových, hloubkových)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d)</w:t>
      </w:r>
      <w:r w:rsidR="00881803" w:rsidRPr="0068318E">
        <w:rPr>
          <w:sz w:val="26"/>
          <w:szCs w:val="26"/>
        </w:rPr>
        <w:t xml:space="preserve"> Evidence plomb užívaných ke kontrole ulovené zvěře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</w:p>
    <w:p w:rsidR="00AA1FDC" w:rsidRPr="0068318E" w:rsidRDefault="00AA1FDC" w:rsidP="0068318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a)</w:t>
      </w:r>
      <w:r w:rsidR="00881803" w:rsidRPr="0068318E">
        <w:rPr>
          <w:sz w:val="26"/>
          <w:szCs w:val="26"/>
        </w:rPr>
        <w:t xml:space="preserve"> Odborné myslivecké písemnictví a myslivecká beletrie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b)</w:t>
      </w:r>
      <w:r w:rsidR="00881803" w:rsidRPr="0068318E">
        <w:rPr>
          <w:sz w:val="26"/>
          <w:szCs w:val="26"/>
        </w:rPr>
        <w:t xml:space="preserve"> Norování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c)</w:t>
      </w:r>
      <w:r w:rsidR="00881803" w:rsidRPr="0068318E">
        <w:rPr>
          <w:sz w:val="26"/>
          <w:szCs w:val="26"/>
        </w:rPr>
        <w:t xml:space="preserve"> Ošetření poranění oka, hrudníku, břicha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d)</w:t>
      </w:r>
      <w:r w:rsidR="00881803" w:rsidRPr="0068318E">
        <w:rPr>
          <w:sz w:val="26"/>
          <w:szCs w:val="26"/>
        </w:rPr>
        <w:t xml:space="preserve"> Který předpis uvádí způsob kontroly ulovené zvěře?</w:t>
      </w:r>
    </w:p>
    <w:p w:rsidR="00881803" w:rsidRPr="0068318E" w:rsidRDefault="00881803" w:rsidP="0068318E">
      <w:pPr>
        <w:pStyle w:val="Odstavecseseznamem"/>
        <w:spacing w:line="360" w:lineRule="auto"/>
        <w:rPr>
          <w:sz w:val="26"/>
          <w:szCs w:val="26"/>
        </w:rPr>
      </w:pPr>
    </w:p>
    <w:p w:rsidR="00881803" w:rsidRPr="0068318E" w:rsidRDefault="00881803" w:rsidP="0068318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a) Myslivost a hudba</w:t>
      </w:r>
    </w:p>
    <w:p w:rsidR="00881803" w:rsidRPr="0068318E" w:rsidRDefault="00881803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b) Lapání zvěře</w:t>
      </w:r>
    </w:p>
    <w:p w:rsidR="00881803" w:rsidRPr="0068318E" w:rsidRDefault="00881803" w:rsidP="0068318E">
      <w:pPr>
        <w:pStyle w:val="Odstavecseseznamem"/>
        <w:spacing w:line="360" w:lineRule="auto"/>
        <w:rPr>
          <w:i/>
          <w:sz w:val="26"/>
          <w:szCs w:val="26"/>
        </w:rPr>
      </w:pPr>
      <w:r w:rsidRPr="0068318E">
        <w:rPr>
          <w:sz w:val="26"/>
          <w:szCs w:val="26"/>
        </w:rPr>
        <w:t xml:space="preserve">c) Ošetření zvláštních poranění </w:t>
      </w:r>
      <w:r w:rsidRPr="0068318E">
        <w:rPr>
          <w:i/>
          <w:sz w:val="26"/>
          <w:szCs w:val="26"/>
        </w:rPr>
        <w:t>(uštknutí zmijí, kousnutí zvířetem, odstranění klíštěte)</w:t>
      </w:r>
    </w:p>
    <w:p w:rsidR="00881803" w:rsidRPr="0068318E" w:rsidRDefault="00881803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d) Připevňování a následné snímání plomb používaných ke kontrole ulovené zvěře</w:t>
      </w:r>
    </w:p>
    <w:p w:rsidR="00881803" w:rsidRPr="0068318E" w:rsidRDefault="00881803" w:rsidP="0068318E">
      <w:pPr>
        <w:pStyle w:val="Odstavecseseznamem"/>
        <w:spacing w:line="360" w:lineRule="auto"/>
        <w:rPr>
          <w:sz w:val="26"/>
          <w:szCs w:val="26"/>
        </w:rPr>
      </w:pP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</w:p>
    <w:p w:rsidR="00AA1FDC" w:rsidRPr="0068318E" w:rsidRDefault="00AA1FDC" w:rsidP="0068318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a)</w:t>
      </w:r>
      <w:r w:rsidR="00881803" w:rsidRPr="0068318E">
        <w:rPr>
          <w:sz w:val="26"/>
          <w:szCs w:val="26"/>
        </w:rPr>
        <w:t xml:space="preserve"> Myslivost a výtvarné umění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b)</w:t>
      </w:r>
      <w:r w:rsidR="00881803" w:rsidRPr="0068318E">
        <w:rPr>
          <w:sz w:val="26"/>
          <w:szCs w:val="26"/>
        </w:rPr>
        <w:t xml:space="preserve"> Lovecké ch</w:t>
      </w:r>
      <w:r w:rsidR="0068318E">
        <w:rPr>
          <w:sz w:val="26"/>
          <w:szCs w:val="26"/>
        </w:rPr>
        <w:t>l</w:t>
      </w:r>
      <w:r w:rsidR="00881803" w:rsidRPr="0068318E">
        <w:rPr>
          <w:sz w:val="26"/>
          <w:szCs w:val="26"/>
        </w:rPr>
        <w:t>adné zbraně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c)</w:t>
      </w:r>
      <w:r w:rsidR="00881803" w:rsidRPr="0068318E">
        <w:rPr>
          <w:sz w:val="26"/>
          <w:szCs w:val="26"/>
        </w:rPr>
        <w:t xml:space="preserve"> Ošetření zhmožděnin </w:t>
      </w:r>
      <w:r w:rsidR="00881803" w:rsidRPr="0068318E">
        <w:rPr>
          <w:i/>
          <w:sz w:val="26"/>
          <w:szCs w:val="26"/>
        </w:rPr>
        <w:t>(měkké tkáně, klouby, puchýře a otok, otřes mozku)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d)</w:t>
      </w:r>
      <w:r w:rsidR="00881803" w:rsidRPr="0068318E">
        <w:rPr>
          <w:sz w:val="26"/>
          <w:szCs w:val="26"/>
        </w:rPr>
        <w:t xml:space="preserve"> Jak je zajištěn způsob kontroly ulovené spárkaté zvěře?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</w:p>
    <w:p w:rsidR="00AA1FDC" w:rsidRPr="0068318E" w:rsidRDefault="00AA1FDC" w:rsidP="0068318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a)</w:t>
      </w:r>
      <w:r w:rsidR="00067C8F" w:rsidRPr="0068318E">
        <w:rPr>
          <w:sz w:val="26"/>
          <w:szCs w:val="26"/>
        </w:rPr>
        <w:t xml:space="preserve"> Myslivecké památky, památníky, sbírky a muzea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b)</w:t>
      </w:r>
      <w:r w:rsidR="00067C8F" w:rsidRPr="0068318E">
        <w:rPr>
          <w:sz w:val="26"/>
          <w:szCs w:val="26"/>
        </w:rPr>
        <w:t xml:space="preserve"> Čištění a konzervování palných loveckých zbraní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c)</w:t>
      </w:r>
      <w:r w:rsidR="00067C8F" w:rsidRPr="0068318E">
        <w:rPr>
          <w:sz w:val="26"/>
          <w:szCs w:val="26"/>
        </w:rPr>
        <w:t>Ošetření podvrtnutí, vymknutí kloubů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d)</w:t>
      </w:r>
      <w:r w:rsidR="00067C8F" w:rsidRPr="0068318E">
        <w:rPr>
          <w:sz w:val="26"/>
          <w:szCs w:val="26"/>
        </w:rPr>
        <w:t xml:space="preserve"> Co je plomba používaná ke kontrole zvěře? 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</w:p>
    <w:p w:rsidR="00AA1FDC" w:rsidRPr="0068318E" w:rsidRDefault="00AA1FDC" w:rsidP="0068318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a)</w:t>
      </w:r>
      <w:r w:rsidR="00067C8F" w:rsidRPr="0068318E">
        <w:rPr>
          <w:sz w:val="26"/>
          <w:szCs w:val="26"/>
        </w:rPr>
        <w:t xml:space="preserve"> Myslivecká mluva: popis jelena lesního a dravců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b)</w:t>
      </w:r>
      <w:r w:rsidR="00067C8F" w:rsidRPr="0068318E">
        <w:rPr>
          <w:sz w:val="26"/>
          <w:szCs w:val="26"/>
        </w:rPr>
        <w:t xml:space="preserve"> Lovecké brokovnice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c)</w:t>
      </w:r>
      <w:r w:rsidR="00067C8F" w:rsidRPr="0068318E">
        <w:rPr>
          <w:sz w:val="26"/>
          <w:szCs w:val="26"/>
        </w:rPr>
        <w:t xml:space="preserve"> Ošetření zlomenin </w:t>
      </w:r>
      <w:r w:rsidR="00067C8F" w:rsidRPr="0068318E">
        <w:rPr>
          <w:i/>
          <w:sz w:val="26"/>
          <w:szCs w:val="26"/>
        </w:rPr>
        <w:t>(otevřených, zavřených)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d)</w:t>
      </w:r>
      <w:r w:rsidR="00067C8F" w:rsidRPr="0068318E">
        <w:rPr>
          <w:sz w:val="26"/>
          <w:szCs w:val="26"/>
        </w:rPr>
        <w:t xml:space="preserve"> Co je lístek o původu zvěře?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</w:p>
    <w:p w:rsidR="00AA1FDC" w:rsidRPr="0068318E" w:rsidRDefault="00AA1FDC" w:rsidP="0068318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a)</w:t>
      </w:r>
      <w:r w:rsidR="00067C8F" w:rsidRPr="0068318E">
        <w:rPr>
          <w:sz w:val="26"/>
          <w:szCs w:val="26"/>
        </w:rPr>
        <w:t xml:space="preserve"> Myslivecká mluva: popis daňka evropského a divokých holubů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b)</w:t>
      </w:r>
      <w:r w:rsidR="00067C8F" w:rsidRPr="0068318E">
        <w:rPr>
          <w:sz w:val="26"/>
          <w:szCs w:val="26"/>
        </w:rPr>
        <w:t xml:space="preserve"> Lovecké kulovnice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c)</w:t>
      </w:r>
      <w:r w:rsidR="00067C8F" w:rsidRPr="0068318E">
        <w:rPr>
          <w:sz w:val="26"/>
          <w:szCs w:val="26"/>
        </w:rPr>
        <w:t xml:space="preserve"> Ošetření při poškození páteře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d)</w:t>
      </w:r>
      <w:r w:rsidR="00067C8F" w:rsidRPr="0068318E">
        <w:rPr>
          <w:sz w:val="26"/>
          <w:szCs w:val="26"/>
        </w:rPr>
        <w:t xml:space="preserve"> Které údaje se zapisují do lístku o původu zvěře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</w:p>
    <w:p w:rsidR="00AA1FDC" w:rsidRPr="0068318E" w:rsidRDefault="00AA1FDC" w:rsidP="0068318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a)</w:t>
      </w:r>
      <w:r w:rsidR="00067C8F" w:rsidRPr="0068318E">
        <w:rPr>
          <w:sz w:val="26"/>
          <w:szCs w:val="26"/>
        </w:rPr>
        <w:t xml:space="preserve"> Myslivecká mluva: popis muflona a bažanta obecného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b)</w:t>
      </w:r>
      <w:r w:rsidR="00067C8F" w:rsidRPr="0068318E">
        <w:rPr>
          <w:sz w:val="26"/>
          <w:szCs w:val="26"/>
        </w:rPr>
        <w:t xml:space="preserve"> Lovecké kombinované a palné zbraně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c)</w:t>
      </w:r>
      <w:r w:rsidR="00067C8F" w:rsidRPr="0068318E">
        <w:rPr>
          <w:sz w:val="26"/>
          <w:szCs w:val="26"/>
        </w:rPr>
        <w:t xml:space="preserve"> Ošetření při poškození teplotními </w:t>
      </w:r>
      <w:proofErr w:type="gramStart"/>
      <w:r w:rsidR="00067C8F" w:rsidRPr="0068318E">
        <w:rPr>
          <w:i/>
          <w:sz w:val="26"/>
          <w:szCs w:val="26"/>
        </w:rPr>
        <w:t>vlivy ( popáleniny</w:t>
      </w:r>
      <w:proofErr w:type="gramEnd"/>
      <w:r w:rsidR="00067C8F" w:rsidRPr="0068318E">
        <w:rPr>
          <w:i/>
          <w:sz w:val="26"/>
          <w:szCs w:val="26"/>
        </w:rPr>
        <w:t>, elektrický proud, blesk, úpal, úžeh)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d)</w:t>
      </w:r>
      <w:r w:rsidR="00067C8F" w:rsidRPr="0068318E">
        <w:rPr>
          <w:sz w:val="26"/>
          <w:szCs w:val="26"/>
        </w:rPr>
        <w:t xml:space="preserve"> Popište plombu používanou ke kontrole ulovené zvěře, manipulace.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</w:p>
    <w:p w:rsidR="00AA1FDC" w:rsidRPr="0068318E" w:rsidRDefault="00AA1FDC" w:rsidP="0068318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a)</w:t>
      </w:r>
      <w:r w:rsidR="00436F4D" w:rsidRPr="0068318E">
        <w:rPr>
          <w:sz w:val="26"/>
          <w:szCs w:val="26"/>
        </w:rPr>
        <w:t xml:space="preserve"> Myslivecká mluva: popis srnce obecného a divokých husí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b)</w:t>
      </w:r>
      <w:r w:rsidR="00436F4D" w:rsidRPr="0068318E">
        <w:rPr>
          <w:sz w:val="26"/>
          <w:szCs w:val="26"/>
        </w:rPr>
        <w:t xml:space="preserve"> Střelivo do palných loveckých zbraní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c)</w:t>
      </w:r>
      <w:r w:rsidR="00436F4D" w:rsidRPr="0068318E">
        <w:rPr>
          <w:sz w:val="26"/>
          <w:szCs w:val="26"/>
        </w:rPr>
        <w:t xml:space="preserve"> Otravy </w:t>
      </w:r>
      <w:r w:rsidR="0068318E">
        <w:rPr>
          <w:i/>
          <w:sz w:val="26"/>
          <w:szCs w:val="26"/>
        </w:rPr>
        <w:t>(</w:t>
      </w:r>
      <w:r w:rsidR="00436F4D" w:rsidRPr="0068318E">
        <w:rPr>
          <w:i/>
          <w:sz w:val="26"/>
          <w:szCs w:val="26"/>
        </w:rPr>
        <w:t>chemické látky, houby, konzervy, uzeniny)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d)</w:t>
      </w:r>
      <w:r w:rsidR="00436F4D" w:rsidRPr="0068318E">
        <w:rPr>
          <w:sz w:val="26"/>
          <w:szCs w:val="26"/>
        </w:rPr>
        <w:t xml:space="preserve"> Jak je zajištěn způsob kontroly jiné ulovené zvěře než spárkaté?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</w:p>
    <w:p w:rsidR="00436F4D" w:rsidRPr="0068318E" w:rsidRDefault="00436F4D" w:rsidP="0068318E">
      <w:pPr>
        <w:pStyle w:val="Odstavecseseznamem"/>
        <w:spacing w:line="360" w:lineRule="auto"/>
        <w:rPr>
          <w:sz w:val="26"/>
          <w:szCs w:val="26"/>
        </w:rPr>
      </w:pPr>
    </w:p>
    <w:p w:rsidR="00436F4D" w:rsidRPr="0068318E" w:rsidRDefault="00436F4D" w:rsidP="0068318E">
      <w:pPr>
        <w:pStyle w:val="Odstavecseseznamem"/>
        <w:spacing w:line="360" w:lineRule="auto"/>
        <w:rPr>
          <w:sz w:val="26"/>
          <w:szCs w:val="26"/>
        </w:rPr>
      </w:pPr>
    </w:p>
    <w:p w:rsidR="00AA1FDC" w:rsidRPr="0068318E" w:rsidRDefault="00AA1FDC" w:rsidP="0068318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lastRenderedPageBreak/>
        <w:t>a)</w:t>
      </w:r>
      <w:r w:rsidR="00436F4D" w:rsidRPr="0068318E">
        <w:rPr>
          <w:sz w:val="26"/>
          <w:szCs w:val="26"/>
        </w:rPr>
        <w:t xml:space="preserve"> Myslivecká mluva: popis prasete divokého a koroptve polní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b)</w:t>
      </w:r>
      <w:r w:rsidR="00436F4D" w:rsidRPr="0068318E">
        <w:rPr>
          <w:sz w:val="26"/>
          <w:szCs w:val="26"/>
        </w:rPr>
        <w:t xml:space="preserve"> Složení brokové náboje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c)</w:t>
      </w:r>
      <w:r w:rsidR="00436F4D" w:rsidRPr="0068318E">
        <w:rPr>
          <w:sz w:val="26"/>
          <w:szCs w:val="26"/>
        </w:rPr>
        <w:t xml:space="preserve"> Nákazy přenosné ze zvířat na člověka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d)</w:t>
      </w:r>
      <w:r w:rsidR="00436F4D" w:rsidRPr="0068318E">
        <w:rPr>
          <w:sz w:val="26"/>
          <w:szCs w:val="26"/>
        </w:rPr>
        <w:t xml:space="preserve"> Co je to lístek o původu zvěře?</w:t>
      </w:r>
    </w:p>
    <w:p w:rsidR="00436F4D" w:rsidRPr="0068318E" w:rsidRDefault="00436F4D" w:rsidP="0068318E">
      <w:pPr>
        <w:pStyle w:val="Odstavecseseznamem"/>
        <w:spacing w:line="360" w:lineRule="auto"/>
        <w:rPr>
          <w:sz w:val="26"/>
          <w:szCs w:val="26"/>
        </w:rPr>
      </w:pPr>
    </w:p>
    <w:p w:rsidR="00AA1FDC" w:rsidRPr="0068318E" w:rsidRDefault="00AA1FDC" w:rsidP="0068318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a)</w:t>
      </w:r>
      <w:r w:rsidR="00436F4D" w:rsidRPr="0068318E">
        <w:rPr>
          <w:sz w:val="26"/>
          <w:szCs w:val="26"/>
        </w:rPr>
        <w:t xml:space="preserve"> Myslivecká mluva: popis zajíce polního a krkavcovitých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b)</w:t>
      </w:r>
      <w:r w:rsidR="00436F4D" w:rsidRPr="0068318E">
        <w:rPr>
          <w:sz w:val="26"/>
          <w:szCs w:val="26"/>
        </w:rPr>
        <w:t xml:space="preserve"> Složení kulového náboje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c)</w:t>
      </w:r>
      <w:r w:rsidR="00436F4D" w:rsidRPr="0068318E">
        <w:rPr>
          <w:sz w:val="26"/>
          <w:szCs w:val="26"/>
        </w:rPr>
        <w:t xml:space="preserve"> </w:t>
      </w:r>
      <w:r w:rsidR="00E048D9" w:rsidRPr="0068318E">
        <w:rPr>
          <w:sz w:val="26"/>
          <w:szCs w:val="26"/>
        </w:rPr>
        <w:t>Zvěř jako zdroj lidských nákaz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d)</w:t>
      </w:r>
      <w:r w:rsidR="00E048D9" w:rsidRPr="0068318E">
        <w:rPr>
          <w:sz w:val="26"/>
          <w:szCs w:val="26"/>
        </w:rPr>
        <w:t xml:space="preserve"> Které údaje se zapisují do lístku o původu zvěře?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</w:p>
    <w:p w:rsidR="00AA1FDC" w:rsidRPr="0068318E" w:rsidRDefault="00AA1FDC" w:rsidP="0068318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a)</w:t>
      </w:r>
      <w:r w:rsidR="00E048D9" w:rsidRPr="0068318E">
        <w:rPr>
          <w:sz w:val="26"/>
          <w:szCs w:val="26"/>
        </w:rPr>
        <w:t xml:space="preserve"> Myslivecká mluva: popis lišky obecné a kachny divoké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b)</w:t>
      </w:r>
      <w:r w:rsidR="00E048D9" w:rsidRPr="0068318E">
        <w:rPr>
          <w:sz w:val="26"/>
          <w:szCs w:val="26"/>
        </w:rPr>
        <w:t>Zásady bezpečnosti při zacházení s palnou zbraní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c)</w:t>
      </w:r>
      <w:r w:rsidR="00E048D9" w:rsidRPr="0068318E">
        <w:rPr>
          <w:sz w:val="26"/>
          <w:szCs w:val="26"/>
        </w:rPr>
        <w:t xml:space="preserve"> Preventivní opatření proti nákaze u lidí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d)</w:t>
      </w:r>
      <w:r w:rsidR="00E048D9" w:rsidRPr="0068318E">
        <w:rPr>
          <w:sz w:val="26"/>
          <w:szCs w:val="26"/>
        </w:rPr>
        <w:t xml:space="preserve"> Jak je zajištěn způsob kontroly ulovené spárkaté zvěře?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</w:p>
    <w:p w:rsidR="00AA1FDC" w:rsidRPr="0068318E" w:rsidRDefault="00E048D9" w:rsidP="0068318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a) Myslivecká mluva: popis jezevce lesního a tetřeva hlušce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b)</w:t>
      </w:r>
      <w:r w:rsidR="00E048D9" w:rsidRPr="0068318E">
        <w:rPr>
          <w:sz w:val="26"/>
          <w:szCs w:val="26"/>
        </w:rPr>
        <w:t xml:space="preserve"> Zaměřovací dalekohledy (puškohledy)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c)</w:t>
      </w:r>
      <w:r w:rsidR="00E048D9" w:rsidRPr="0068318E">
        <w:rPr>
          <w:sz w:val="26"/>
          <w:szCs w:val="26"/>
        </w:rPr>
        <w:t xml:space="preserve"> Všeobecné hygienické zásady při provádění práva myslivosti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d)</w:t>
      </w:r>
      <w:r w:rsidR="00E048D9" w:rsidRPr="0068318E">
        <w:rPr>
          <w:sz w:val="26"/>
          <w:szCs w:val="26"/>
        </w:rPr>
        <w:t xml:space="preserve"> Způsob výdeje plomb a lístků o původu zvěře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</w:p>
    <w:p w:rsidR="00AA1FDC" w:rsidRPr="0068318E" w:rsidRDefault="00AA1FDC" w:rsidP="0068318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a)</w:t>
      </w:r>
      <w:r w:rsidR="00E048D9" w:rsidRPr="0068318E">
        <w:rPr>
          <w:sz w:val="26"/>
          <w:szCs w:val="26"/>
        </w:rPr>
        <w:t xml:space="preserve"> Myslivecká mluva: popis kun a tetřívka obecného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b)</w:t>
      </w:r>
      <w:r w:rsidR="00E048D9" w:rsidRPr="0068318E">
        <w:rPr>
          <w:sz w:val="26"/>
          <w:szCs w:val="26"/>
        </w:rPr>
        <w:t xml:space="preserve"> Co je dostřel nábojů loveckých palných zbraní?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c)</w:t>
      </w:r>
      <w:r w:rsidR="00E048D9" w:rsidRPr="0068318E">
        <w:rPr>
          <w:sz w:val="26"/>
          <w:szCs w:val="26"/>
        </w:rPr>
        <w:t xml:space="preserve"> Lékárničky a jejich vybavení</w:t>
      </w:r>
    </w:p>
    <w:p w:rsidR="00AA1FDC" w:rsidRPr="0068318E" w:rsidRDefault="00AA1FDC" w:rsidP="0068318E">
      <w:pPr>
        <w:pStyle w:val="Odstavecseseznamem"/>
        <w:spacing w:line="360" w:lineRule="auto"/>
        <w:rPr>
          <w:sz w:val="26"/>
          <w:szCs w:val="26"/>
        </w:rPr>
      </w:pPr>
      <w:r w:rsidRPr="0068318E">
        <w:rPr>
          <w:sz w:val="26"/>
          <w:szCs w:val="26"/>
        </w:rPr>
        <w:t>d)</w:t>
      </w:r>
      <w:r w:rsidR="00E048D9" w:rsidRPr="0068318E">
        <w:rPr>
          <w:sz w:val="26"/>
          <w:szCs w:val="26"/>
        </w:rPr>
        <w:t xml:space="preserve"> Evidence plomb a lístků o původu zvěře</w:t>
      </w:r>
    </w:p>
    <w:p w:rsidR="00AA1FDC" w:rsidRPr="00AA1FDC" w:rsidRDefault="00AA1FDC" w:rsidP="00AA1FDC">
      <w:pPr>
        <w:rPr>
          <w:sz w:val="24"/>
          <w:szCs w:val="24"/>
        </w:rPr>
      </w:pPr>
    </w:p>
    <w:sectPr w:rsidR="00AA1FDC" w:rsidRPr="00AA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64FCE"/>
    <w:multiLevelType w:val="hybridMultilevel"/>
    <w:tmpl w:val="42A892E0"/>
    <w:lvl w:ilvl="0" w:tplc="E6BC4E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DC"/>
    <w:rsid w:val="00067C8F"/>
    <w:rsid w:val="00436F4D"/>
    <w:rsid w:val="0068318E"/>
    <w:rsid w:val="007F1A8D"/>
    <w:rsid w:val="00881803"/>
    <w:rsid w:val="00AA1FDC"/>
    <w:rsid w:val="00AB1561"/>
    <w:rsid w:val="00E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F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F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Kubcova</dc:creator>
  <cp:keywords/>
  <dc:description/>
  <cp:lastModifiedBy>Tomáš Pecháček</cp:lastModifiedBy>
  <cp:revision>4</cp:revision>
  <cp:lastPrinted>2014-11-12T07:27:00Z</cp:lastPrinted>
  <dcterms:created xsi:type="dcterms:W3CDTF">2014-09-11T10:13:00Z</dcterms:created>
  <dcterms:modified xsi:type="dcterms:W3CDTF">2014-11-12T07:36:00Z</dcterms:modified>
</cp:coreProperties>
</file>